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5C" w:rsidRDefault="006F08DD" w:rsidP="006F08D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08DD">
        <w:rPr>
          <w:rFonts w:ascii="Times New Roman" w:hAnsi="Times New Roman" w:cs="Times New Roman"/>
          <w:sz w:val="28"/>
          <w:szCs w:val="28"/>
        </w:rPr>
        <w:t>Отчет по проведению Недели здоровья под девизом «Башкортостан – территория здоровья!»</w:t>
      </w:r>
      <w:r>
        <w:rPr>
          <w:rFonts w:ascii="Times New Roman" w:hAnsi="Times New Roman" w:cs="Times New Roman"/>
          <w:sz w:val="28"/>
          <w:szCs w:val="28"/>
        </w:rPr>
        <w:t xml:space="preserve"> в МБОУ 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нтернат с. Новый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Каинлык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41"/>
        <w:gridCol w:w="1801"/>
        <w:gridCol w:w="1774"/>
        <w:gridCol w:w="1787"/>
      </w:tblGrid>
      <w:tr w:rsidR="00C30505" w:rsidTr="00C30505">
        <w:tc>
          <w:tcPr>
            <w:tcW w:w="1668" w:type="dxa"/>
          </w:tcPr>
          <w:p w:rsidR="006F08DD" w:rsidRDefault="006F08DD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:rsidR="006F08DD" w:rsidRDefault="006F08DD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6F08DD" w:rsidRDefault="006F08DD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6F08DD" w:rsidRDefault="006F08DD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01" w:type="dxa"/>
          </w:tcPr>
          <w:p w:rsidR="006F08DD" w:rsidRDefault="006F08DD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74" w:type="dxa"/>
          </w:tcPr>
          <w:p w:rsidR="006F08DD" w:rsidRDefault="006F08DD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1787" w:type="dxa"/>
          </w:tcPr>
          <w:p w:rsidR="006F08DD" w:rsidRDefault="006F08DD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 ОУ</w:t>
            </w:r>
          </w:p>
        </w:tc>
      </w:tr>
      <w:tr w:rsidR="006F08DD" w:rsidTr="00C30505">
        <w:tc>
          <w:tcPr>
            <w:tcW w:w="1668" w:type="dxa"/>
            <w:vMerge w:val="restart"/>
          </w:tcPr>
          <w:p w:rsidR="006F08DD" w:rsidRDefault="006F08DD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Школа-интернат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Каинлык</w:t>
            </w:r>
            <w:proofErr w:type="spellEnd"/>
          </w:p>
        </w:tc>
        <w:tc>
          <w:tcPr>
            <w:tcW w:w="2541" w:type="dxa"/>
          </w:tcPr>
          <w:p w:rsidR="006F08DD" w:rsidRDefault="006F08DD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«Мы за ЗОЖ»</w:t>
            </w:r>
          </w:p>
        </w:tc>
        <w:tc>
          <w:tcPr>
            <w:tcW w:w="1801" w:type="dxa"/>
          </w:tcPr>
          <w:p w:rsidR="006F08DD" w:rsidRDefault="006F08DD" w:rsidP="00C30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  <w:r w:rsidR="00C305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1774" w:type="dxa"/>
          </w:tcPr>
          <w:p w:rsidR="006F08DD" w:rsidRDefault="006F08DD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87" w:type="dxa"/>
          </w:tcPr>
          <w:p w:rsidR="006F08DD" w:rsidRDefault="006F08DD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сайте</w:t>
            </w:r>
          </w:p>
        </w:tc>
      </w:tr>
      <w:tr w:rsidR="00A43AE5" w:rsidTr="00C30505">
        <w:tc>
          <w:tcPr>
            <w:tcW w:w="1668" w:type="dxa"/>
            <w:vMerge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легкоатлетический кросс</w:t>
            </w:r>
          </w:p>
        </w:tc>
        <w:tc>
          <w:tcPr>
            <w:tcW w:w="1801" w:type="dxa"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18.04.20017г.</w:t>
            </w:r>
          </w:p>
        </w:tc>
        <w:tc>
          <w:tcPr>
            <w:tcW w:w="1774" w:type="dxa"/>
          </w:tcPr>
          <w:p w:rsidR="00A43AE5" w:rsidRDefault="005D73B6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bookmarkStart w:id="0" w:name="_GoBack"/>
            <w:bookmarkEnd w:id="0"/>
          </w:p>
        </w:tc>
        <w:tc>
          <w:tcPr>
            <w:tcW w:w="1787" w:type="dxa"/>
          </w:tcPr>
          <w:p w:rsidR="00A43AE5" w:rsidRDefault="00A43AE5" w:rsidP="00F4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сайте</w:t>
            </w:r>
          </w:p>
        </w:tc>
      </w:tr>
      <w:tr w:rsidR="00A43AE5" w:rsidTr="00C30505">
        <w:tc>
          <w:tcPr>
            <w:tcW w:w="1668" w:type="dxa"/>
            <w:vMerge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  <w:p w:rsidR="00A43AE5" w:rsidRDefault="00A43AE5" w:rsidP="00C30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среди 9-11кл.</w:t>
            </w:r>
          </w:p>
        </w:tc>
        <w:tc>
          <w:tcPr>
            <w:tcW w:w="1801" w:type="dxa"/>
          </w:tcPr>
          <w:p w:rsidR="00A43AE5" w:rsidRDefault="00A43AE5" w:rsidP="00C30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19.04.2017г.</w:t>
            </w:r>
          </w:p>
        </w:tc>
        <w:tc>
          <w:tcPr>
            <w:tcW w:w="1774" w:type="dxa"/>
          </w:tcPr>
          <w:p w:rsidR="00A43AE5" w:rsidRDefault="00A43AE5" w:rsidP="00C30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87" w:type="dxa"/>
          </w:tcPr>
          <w:p w:rsidR="00A43AE5" w:rsidRDefault="00A43AE5" w:rsidP="00F4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сайте</w:t>
            </w:r>
          </w:p>
        </w:tc>
      </w:tr>
      <w:tr w:rsidR="00A43AE5" w:rsidTr="00C30505">
        <w:tc>
          <w:tcPr>
            <w:tcW w:w="1668" w:type="dxa"/>
            <w:vMerge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A43AE5" w:rsidRDefault="00A43AE5" w:rsidP="00C30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игры. Баскетбол</w:t>
            </w:r>
          </w:p>
          <w:p w:rsidR="00A43AE5" w:rsidRDefault="00A43AE5" w:rsidP="00C30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1" w:type="dxa"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20.04.2017г.</w:t>
            </w:r>
          </w:p>
        </w:tc>
        <w:tc>
          <w:tcPr>
            <w:tcW w:w="1774" w:type="dxa"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87" w:type="dxa"/>
          </w:tcPr>
          <w:p w:rsidR="00A43AE5" w:rsidRDefault="00A43AE5" w:rsidP="00F4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сайте</w:t>
            </w:r>
          </w:p>
        </w:tc>
      </w:tr>
      <w:tr w:rsidR="00A43AE5" w:rsidTr="00C30505">
        <w:tc>
          <w:tcPr>
            <w:tcW w:w="1668" w:type="dxa"/>
            <w:vMerge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«Мы за ЗОЖ»</w:t>
            </w:r>
            <w:r w:rsidR="00E55A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5A26" w:rsidRDefault="00E55A26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забеги</w:t>
            </w:r>
          </w:p>
          <w:p w:rsidR="00E55A26" w:rsidRDefault="00E55A26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1801" w:type="dxa"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21.04.2017г.</w:t>
            </w:r>
          </w:p>
        </w:tc>
        <w:tc>
          <w:tcPr>
            <w:tcW w:w="1774" w:type="dxa"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E55A26" w:rsidRDefault="00E55A26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A26" w:rsidRDefault="00E55A26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A26" w:rsidRDefault="00E55A26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87" w:type="dxa"/>
          </w:tcPr>
          <w:p w:rsidR="00A43AE5" w:rsidRDefault="00A43AE5" w:rsidP="00F4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сайте</w:t>
            </w:r>
          </w:p>
        </w:tc>
      </w:tr>
      <w:tr w:rsidR="00A43AE5" w:rsidTr="00C30505">
        <w:tc>
          <w:tcPr>
            <w:tcW w:w="1668" w:type="dxa"/>
            <w:vMerge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E55A26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E55A26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плакатов</w:t>
            </w:r>
          </w:p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выбираю жизнь»</w:t>
            </w:r>
          </w:p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21.04.2017г.</w:t>
            </w:r>
          </w:p>
        </w:tc>
        <w:tc>
          <w:tcPr>
            <w:tcW w:w="1774" w:type="dxa"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87" w:type="dxa"/>
          </w:tcPr>
          <w:p w:rsidR="00A43AE5" w:rsidRDefault="00A43AE5" w:rsidP="00F4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сайте</w:t>
            </w:r>
          </w:p>
        </w:tc>
      </w:tr>
      <w:tr w:rsidR="00A43AE5" w:rsidTr="00C30505">
        <w:tc>
          <w:tcPr>
            <w:tcW w:w="1668" w:type="dxa"/>
            <w:vMerge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субботник «Мир природы – мир здоровья» </w:t>
            </w:r>
          </w:p>
        </w:tc>
        <w:tc>
          <w:tcPr>
            <w:tcW w:w="1801" w:type="dxa"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22.04.2017г.</w:t>
            </w:r>
          </w:p>
        </w:tc>
        <w:tc>
          <w:tcPr>
            <w:tcW w:w="1774" w:type="dxa"/>
          </w:tcPr>
          <w:p w:rsidR="00A43AE5" w:rsidRDefault="00A43AE5" w:rsidP="006F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787" w:type="dxa"/>
          </w:tcPr>
          <w:p w:rsidR="00A43AE5" w:rsidRDefault="00A43AE5" w:rsidP="00F4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сайте</w:t>
            </w:r>
          </w:p>
        </w:tc>
      </w:tr>
    </w:tbl>
    <w:p w:rsidR="006F08DD" w:rsidRDefault="006F08DD" w:rsidP="006F08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AE5" w:rsidRDefault="00A43AE5" w:rsidP="00A43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A43AE5" w:rsidRDefault="00A43AE5" w:rsidP="00A43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ФК__________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Глимьянов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A43AE5" w:rsidRDefault="00A43AE5" w:rsidP="00A43AE5">
      <w:pPr>
        <w:rPr>
          <w:rFonts w:ascii="Times New Roman" w:hAnsi="Times New Roman" w:cs="Times New Roman"/>
          <w:sz w:val="28"/>
          <w:szCs w:val="28"/>
        </w:rPr>
      </w:pPr>
    </w:p>
    <w:sectPr w:rsidR="00A4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F8"/>
    <w:rsid w:val="005D73B6"/>
    <w:rsid w:val="006F08DD"/>
    <w:rsid w:val="0074715C"/>
    <w:rsid w:val="00A43AE5"/>
    <w:rsid w:val="00A51AF8"/>
    <w:rsid w:val="00C30505"/>
    <w:rsid w:val="00E5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2017-04-14T06:05:00Z</dcterms:created>
  <dcterms:modified xsi:type="dcterms:W3CDTF">2017-04-18T16:26:00Z</dcterms:modified>
</cp:coreProperties>
</file>